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1339"/>
      </w:tblGrid>
      <w:tr w:rsidR="00A45153" w:rsidRPr="00A45153" w14:paraId="7042B5DC" w14:textId="77777777" w:rsidTr="00A45153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F10D2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ОБЗОРНАЯ ЭКСКУРИЯ ПО МИЛАНУ (2 часа) пешая экскурсия /стоимость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4EF08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711590DA" w14:textId="77777777" w:rsidTr="00A45153">
        <w:trPr>
          <w:trHeight w:val="26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79C5A" w14:textId="09276344" w:rsidR="00A45153" w:rsidRPr="00A45153" w:rsidRDefault="00A45153" w:rsidP="00A45153">
            <w:r w:rsidRPr="00A45153">
              <w:t>Увлекательная экскурсия в одну из столиц мировой моды и финансово-экономическую „столицу“ Италии – Милан, город с уникальной судьбой, вобравший в себя австрийскую, французскую и итальянскую культуры. В архитектуре города переплелось множество архитектурных стилей – ломбардская роман</w:t>
            </w:r>
            <w:r>
              <w:t>т</w:t>
            </w:r>
            <w:r w:rsidRPr="00A45153">
              <w:t>ика, ренессансные шедевры и нетипичный для Италии классицизм. Вы увидите резиденцию миланских герцогов – замок Сфорца, облик которого взяли за образец местные архитекторы, работавшие над московским Кремлём. Ещё одним символом города является построенный в стиле пламенеющей готики беломраморный Миланский собор, расположенный на главной городской площади рядом с королевским дворцом. Один из самых первых в Европе пассажей – Галерея Виктора Эммануила II, где находятся магазины известных брендов, кафе и рестораны, – соединяет главную площадь с площадью перед знаменитым театром Ла Скала.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60409" w14:textId="58ECA29E" w:rsidR="00A45153" w:rsidRPr="00A45153" w:rsidRDefault="00A45153" w:rsidP="00A45153">
            <w:r w:rsidRPr="00A45153">
              <w:t>€ 1</w:t>
            </w:r>
            <w:r>
              <w:t>95</w:t>
            </w:r>
          </w:p>
        </w:tc>
      </w:tr>
      <w:tr w:rsidR="00A45153" w:rsidRPr="00A45153" w14:paraId="2EB532CC" w14:textId="77777777" w:rsidTr="00A45153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2F540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ΓАЛЕРЕЯ BRERA (2 часа)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79467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2BD103A0" w14:textId="77777777" w:rsidTr="00A45153">
        <w:trPr>
          <w:trHeight w:val="1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A8DDA" w14:textId="77777777" w:rsidR="00A45153" w:rsidRPr="00A45153" w:rsidRDefault="00A45153" w:rsidP="00A45153">
            <w:r w:rsidRPr="00A45153">
              <w:t>Художественная галерея «Brera» расположена в величественном здании Ди-Брера. Наряду с ней также расположены Национальная библиотека, Обсеватория, Ломбардский институт науки и литературы и Академия изящных искусств. Здание галереи возведено на месте старинных необработанных земель, носивших на местном диалекте название «браида», откуда и произошло название «Брера». Внутренний двор здания представляет собой изумительный двухэтажный арочный портик, в центре которого разположен памятник Наполеону работы Антонио Канова.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0EAEB" w14:textId="22B0F38A" w:rsidR="00A45153" w:rsidRPr="00A45153" w:rsidRDefault="00A45153" w:rsidP="00A45153">
            <w:r w:rsidRPr="00A45153">
              <w:t xml:space="preserve">€ </w:t>
            </w:r>
            <w:r>
              <w:t>195</w:t>
            </w:r>
          </w:p>
        </w:tc>
      </w:tr>
      <w:tr w:rsidR="00A45153" w:rsidRPr="00A45153" w14:paraId="37C5A17B" w14:textId="77777777" w:rsidTr="00A451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4EB31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МУЗЕЙ ТЕАТРА LA SCALA (2 часа)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F7703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550BA864" w14:textId="77777777" w:rsidTr="00A45153">
        <w:trPr>
          <w:trHeight w:val="1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BB09" w14:textId="77777777" w:rsidR="00A45153" w:rsidRPr="00A45153" w:rsidRDefault="00A45153" w:rsidP="00A45153">
            <w:r w:rsidRPr="00A45153">
              <w:t>Уникальная возможность познакомиться со знаменитым театром La Scala изнутри. Во время экскурсии с гидом Театр Ла Скала откроет вам свои секреты.</w:t>
            </w:r>
            <w:r w:rsidRPr="00A45153">
              <w:br/>
              <w:t>Во время экскурсии вы узнаете историю создания театра, посетите мастерские Ansaldo, удивительного места, где рождаются костюмы и декорации к постановкам театра Ла Скала.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40974" w14:textId="337F5792" w:rsidR="00A45153" w:rsidRPr="00A45153" w:rsidRDefault="00A45153" w:rsidP="00A45153">
            <w:r w:rsidRPr="00A45153">
              <w:t xml:space="preserve">€ </w:t>
            </w:r>
            <w:r>
              <w:t>195</w:t>
            </w:r>
          </w:p>
        </w:tc>
      </w:tr>
      <w:tr w:rsidR="00A45153" w:rsidRPr="00A45153" w14:paraId="55D8A328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7EAD5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ПЕШАЯ ЭКСКУРСИЯ МИЛАН - СТОЛИЦА МОДЫ (3 часа)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B370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3DC86201" w14:textId="77777777" w:rsidTr="00A45153">
        <w:trPr>
          <w:trHeight w:val="13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81CB4" w14:textId="77777777" w:rsidR="00A45153" w:rsidRPr="00A45153" w:rsidRDefault="00A45153" w:rsidP="00A45153">
            <w:r w:rsidRPr="00A45153">
              <w:t>Милан — город, который живет модными традициями. Город, который дышит модой и стилем. Город, который подарил миру все возможности для невероятного шоппинга! С профессиональным гидом Вы сможете пройтись по квадрату моды (Quadrilatero della Moda) - самому известному району, где зарождалась мода не только Италии, но и всего мира, где самые известные модельеры создают свои творения.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22A2A" w14:textId="577E83A6" w:rsidR="00A45153" w:rsidRPr="00A45153" w:rsidRDefault="00A45153" w:rsidP="00A45153">
            <w:r w:rsidRPr="00A45153">
              <w:t xml:space="preserve">€ </w:t>
            </w:r>
            <w:r>
              <w:t>270</w:t>
            </w:r>
          </w:p>
        </w:tc>
      </w:tr>
      <w:tr w:rsidR="00A45153" w:rsidRPr="00A45153" w14:paraId="60F8794C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4848C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По следам Леонардо да Винчи: "Тайная Вечеря", виноградники Леонардо да Винчи,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DD3EF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52A35F2F" w14:textId="77777777" w:rsidTr="00A45153">
        <w:trPr>
          <w:trHeight w:val="21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25404" w14:textId="77777777" w:rsidR="00A45153" w:rsidRPr="00A45153" w:rsidRDefault="00A45153" w:rsidP="00A45153">
            <w:r w:rsidRPr="00A45153">
              <w:lastRenderedPageBreak/>
              <w:t>Во время этой удивительной экскурсии Вы сможете познакомиться с жизнью и творчеством непревзойденного мастера и гения, опередившего свое время Леонардо да Винчи. Экскурсия начнется у памятника Леонардо, затем мы отправимся к королевскому дворцу, где в свое время находилась студия мастера. Обязательно пройдем у пинакотеки Амброзиана, в которой до сих пор хранится один из дневников Леонардо. Далее наша экскурсия продолжится у замка семьи Сфорца, убранство которого украшал сам великий художник. А завершим мы нашу экскурсию у церкви Санта Мария делле Грацие, где до сих пор хранится фреска Леонардо Да Винчи "Тайная Вечеря" (чтобы увидеть фреску необходимо дополнительно заказывать входные билеты, которые не включены в стоимость экскурсии, посещение фрески составляет 15 минут).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DFD82" w14:textId="315C3075" w:rsidR="00A45153" w:rsidRPr="00A45153" w:rsidRDefault="00A45153" w:rsidP="00A45153">
            <w:r w:rsidRPr="00A45153">
              <w:t xml:space="preserve">€ </w:t>
            </w:r>
            <w:r>
              <w:t>290</w:t>
            </w:r>
          </w:p>
        </w:tc>
      </w:tr>
      <w:tr w:rsidR="00A45153" w:rsidRPr="00A45153" w14:paraId="77078AC6" w14:textId="77777777" w:rsidTr="00A451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0D3F7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ГАЛЕРЕЮ БРЕРА И МУЗЕЙ ЛА СКАЛА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094C2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1-5 pax</w:t>
            </w:r>
          </w:p>
        </w:tc>
      </w:tr>
      <w:tr w:rsidR="00A45153" w:rsidRPr="00A45153" w14:paraId="557FDF8A" w14:textId="77777777" w:rsidTr="00A45153">
        <w:trPr>
          <w:trHeight w:val="26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3C5E3" w14:textId="46A77434" w:rsidR="00A45153" w:rsidRPr="00A45153" w:rsidRDefault="00A45153" w:rsidP="00A45153">
            <w:r w:rsidRPr="00A45153">
              <w:t xml:space="preserve">Художественная галерея «Brera» расположена в величественном здании Ди-Брера. Наряду с ней также расположены Национальная библиотека, Обсерватория, Ломбардский институт науки и литературы и Академия изящных искусств. Здание галереи возведено на месте старинных необработанных земель, носивших на местном диалекте название «браида», откуда и произошло название «Брера». Внутренний двор здания представляет собой изумительный двухэтажный арочный портик, в центре которого расположен памятник Наполеону работы Антонио Канова. Откройте вместе с нами красоту и величественность изысканных залов музея ««La Scala» и библиотеки Ливии Симони. Сам музей был создан в 1911 году в результате встречи за круглым столом графа Уберто Висконти из Модроне, профессора Лодовико Польяги, композитора Арриго Боито, корреспондента газеты «Il Secolo» г.наБорса, сенатора Манджили, герцога Леопольдо Пулле и Этторе Модильяни, в то время директора галереи «Brera».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B8E53" w14:textId="1EE39E9A" w:rsidR="00A45153" w:rsidRPr="00A45153" w:rsidRDefault="00A45153" w:rsidP="00A45153">
            <w:r w:rsidRPr="00A45153">
              <w:t xml:space="preserve">€ </w:t>
            </w:r>
            <w:r>
              <w:t>270</w:t>
            </w:r>
          </w:p>
        </w:tc>
      </w:tr>
      <w:tr w:rsidR="00A45153" w:rsidRPr="00A45153" w14:paraId="5B3B2A58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FA5B9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ОБЗОРНАЯ ЭКСКУРСИЯ ПО МИЛАНУ (3 часа) на машине /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575F5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1- 2 pax+ guide</w:t>
            </w:r>
          </w:p>
        </w:tc>
      </w:tr>
      <w:tr w:rsidR="00A45153" w:rsidRPr="00A45153" w14:paraId="4FC7C71F" w14:textId="77777777" w:rsidTr="00A45153">
        <w:trPr>
          <w:trHeight w:val="2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452DB" w14:textId="77777777" w:rsidR="00A45153" w:rsidRPr="00A45153" w:rsidRDefault="00A45153" w:rsidP="00A45153">
            <w:r w:rsidRPr="00A45153">
              <w:t>Увлекательная экскурсия в одну из столиц мировой моды и финансово-экономическую „столицу“ Италии – Милан, город с уникальной судьбой, вобравший в себя австрийскую, французскую и итальянскую культуры. В архитектуре города переплелось множество архитектурных стилей – ломбардская романика, ренессансные шедевры и нетипичный для Италии классицизм. Вы увидите резиденцию миланских герцогов – замок Сфорца, облик которого взяли за образец местные архитекторы, работавшие над московским Кремлём. Ещё одним символом города является построенный в стиле пламенеющей готики беломраморный Миланский собор, расположенный на главной городской площади рядом с королевским дворцом. Один из самых первых в Европе пассажей – Галерея Виктора Эммануила II, где находятся магазины известных брендов, кафе и рестораны, – соединяет главную площадь с площадью перед знаменитым театром Ла Скала.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B49B6" w14:textId="71E1951D" w:rsidR="00A45153" w:rsidRPr="00A45153" w:rsidRDefault="00A45153" w:rsidP="00A45153">
            <w:r w:rsidRPr="00A45153">
              <w:t xml:space="preserve">€ </w:t>
            </w:r>
            <w:r>
              <w:t>530</w:t>
            </w:r>
          </w:p>
        </w:tc>
      </w:tr>
      <w:tr w:rsidR="00A45153" w:rsidRPr="00A45153" w14:paraId="1E1722BD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EE1C7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HA ОЗЕРО КОМО (6 часов) на машине/минивене с гидом /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87041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1- 2 pax+ guide</w:t>
            </w:r>
          </w:p>
        </w:tc>
      </w:tr>
      <w:tr w:rsidR="00A45153" w:rsidRPr="00A45153" w14:paraId="20FEBD96" w14:textId="77777777" w:rsidTr="00A45153">
        <w:trPr>
          <w:trHeight w:val="25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C7E2E" w14:textId="77777777" w:rsidR="00A45153" w:rsidRPr="00A45153" w:rsidRDefault="00A45153" w:rsidP="00A45153">
            <w:r w:rsidRPr="00A45153">
              <w:lastRenderedPageBreak/>
              <w:t xml:space="preserve">Поездка на озеро Комо не оставит Вас равнодушными. Расположенное в идиллическом уголке горной Италии, озеро столетиями привлекало туристов, приезжавших покататься на лодках, прогуляться среди живописных холмов, почерпнуть вдохновения или просто отдохнуть. Прибрежная зона знаменита своими уютными поселками в средневековом стиле и многочисленными старинными замками. Северные просторы овеяны почти сверхъестественным спокойствием. </w:t>
            </w:r>
            <w:r w:rsidRPr="00A45153">
              <w:br/>
              <w:t>С берегов длинного узкого озера открывается потрясающий вид на Альпы и города, расположенные вдоль озера.</w:t>
            </w:r>
            <w:r w:rsidRPr="00A45153">
              <w:br/>
              <w:t xml:space="preserve">Во время экскурсии вы посетите городок Комо, Черноббио, Тремеццо с возможностью посетить виллу Карлотта (входные билеты в виллу оплачиваются на месте). Возвращение в Милан.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19C87" w14:textId="6318A23B" w:rsidR="00A45153" w:rsidRPr="00A45153" w:rsidRDefault="00A45153" w:rsidP="00A45153">
            <w:r w:rsidRPr="00A45153">
              <w:t xml:space="preserve">€ </w:t>
            </w:r>
            <w:r>
              <w:t>1000</w:t>
            </w:r>
          </w:p>
        </w:tc>
      </w:tr>
      <w:tr w:rsidR="00A45153" w:rsidRPr="00A45153" w14:paraId="02FFC719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BF576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HA ОЗЕРО КОМО - БЕЛЛАДЖО (8 часов) на машине/минивене с гидом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4A522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1- 2 pax+ guide</w:t>
            </w:r>
          </w:p>
        </w:tc>
      </w:tr>
      <w:tr w:rsidR="00A45153" w:rsidRPr="00A45153" w14:paraId="07448E87" w14:textId="77777777" w:rsidTr="00A45153">
        <w:trPr>
          <w:trHeight w:val="28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5B0F9" w14:textId="77777777" w:rsidR="00A45153" w:rsidRPr="00A45153" w:rsidRDefault="00A45153" w:rsidP="00A45153">
            <w:r w:rsidRPr="00A45153">
              <w:t xml:space="preserve">Поездка на озеро Комо не оставит Вас равнодушными. Расположенное в идиллическом уголке горной Италии, озеро столетиями привлекало туристов, приезжавших покататься на лодках, прогуляться среди живописных холмов, почерпнуть вдохновения или просто отдохнуть. Прибрежная зона знаменита своими уютными поселками в средневековом стиле и многочисленными старинными замками. Северные просторы овеяны почти сверхъестественным спокойствием. </w:t>
            </w:r>
            <w:r w:rsidRPr="00A45153">
              <w:br/>
              <w:t>С берегов длинного узкого озера открывается потрясающий вид на Альпы и города, расположенные вдоль озера.</w:t>
            </w:r>
            <w:r w:rsidRPr="00A45153">
              <w:br/>
              <w:t xml:space="preserve">Во время экскурсии вы посетите городок Комо, Белладжо с возможностью остановиться на обед. По желанию возможно отправление на пароме в городок Тремеццо (стоимость парома оплачивается на месте около 25-30 евро) и посещение виллы Карлотта (входные билеты в виллу оплачиваются на месте). Возвращение в Милан.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2FE5B" w14:textId="16CFAB79" w:rsidR="00A45153" w:rsidRPr="00A45153" w:rsidRDefault="00A45153" w:rsidP="00A45153">
            <w:r w:rsidRPr="00A45153">
              <w:t xml:space="preserve">€ </w:t>
            </w:r>
            <w:r>
              <w:t>1300</w:t>
            </w:r>
          </w:p>
        </w:tc>
      </w:tr>
      <w:tr w:rsidR="00A45153" w:rsidRPr="00A45153" w14:paraId="1CFBBC83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C7D9F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В ШВЕЙЦАРИЮ (ЛУГАНО) И HA ОЗЕРО КОМО на машине/минивене с гидом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C3FE4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1- 2 pax+ guide</w:t>
            </w:r>
          </w:p>
        </w:tc>
      </w:tr>
      <w:tr w:rsidR="00A45153" w:rsidRPr="00A45153" w14:paraId="3E52E526" w14:textId="77777777" w:rsidTr="00A45153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BA74A" w14:textId="77777777" w:rsidR="00A45153" w:rsidRPr="00A45153" w:rsidRDefault="00A45153" w:rsidP="00A45153">
            <w:r w:rsidRPr="00A45153">
              <w:t>Экскурсия из Милано в Швейцарию, городок Лугано. Экскурсия в Лугано предлагает вам посещение швейцарского города на берегу живописного озера, который известен своим итальянским стилем, красивой природой, историческим центром и множеством музеев. Основные достопримечательности Лугано - это горы Монте-Бре и Сан-Сальваторе, парк Чиани, а также старинные улицы и церкви. После отправление на живописное озеро Комо и экскурсия по городку Комо с гидом. Свободное время, во время которого возможно прокатиться на кораблике по озеро Комо (оплачивается по желанию на месте). Возвращение в Милан.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D701E" w14:textId="19FDF7FD" w:rsidR="00A45153" w:rsidRPr="00A45153" w:rsidRDefault="00A45153" w:rsidP="00A45153">
            <w:r w:rsidRPr="00A45153">
              <w:t xml:space="preserve">€ </w:t>
            </w:r>
            <w:r>
              <w:t>1300</w:t>
            </w:r>
          </w:p>
        </w:tc>
      </w:tr>
      <w:tr w:rsidR="00A45153" w:rsidRPr="00A45153" w14:paraId="7D082D20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DB544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HA ОЗЕРО МАДЖОРЕ на машине/минивене с гидом стоимость указана за услуги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FB464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1- 2 pax+ guide</w:t>
            </w:r>
          </w:p>
        </w:tc>
      </w:tr>
      <w:tr w:rsidR="00A45153" w:rsidRPr="00A45153" w14:paraId="6C5A7328" w14:textId="77777777" w:rsidTr="00A45153">
        <w:trPr>
          <w:trHeight w:val="29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82BCC" w14:textId="77777777" w:rsidR="00A45153" w:rsidRPr="00A45153" w:rsidRDefault="00A45153" w:rsidP="00A45153">
            <w:r w:rsidRPr="00A45153">
              <w:lastRenderedPageBreak/>
              <w:t>Экскурсия из Милано на озеро Маджоре. Экскурсия по городу Стреза: Во время прогулки по набережной городка Стреза вы услышите историю этого города, увидите основные достопримечательности, полюбуетесь прекрасным видом на озеро. Сам Эрнест Хэмингуэй очень любил приезжать сюда, а некоторые сцены из своего романа "Прощай оружие" он разместил именно здесь.</w:t>
            </w:r>
            <w:r w:rsidRPr="00A45153">
              <w:br/>
              <w:t>Напротив города Стреза расположены три острова - Pescatori, Bella и Madre.</w:t>
            </w:r>
            <w:r w:rsidRPr="00A45153">
              <w:br/>
              <w:t>На острове Белла расположен знаменитый многоярусный ботанический сад, в котором собраны редкие растения, цветы. Летом можно увидеть, как по газонам гуляют павлины.</w:t>
            </w:r>
            <w:r w:rsidRPr="00A45153">
              <w:br/>
              <w:t>Если острова Мадре и Белла - это острова музеи, то на острове Пескатори живут люди. Как можно догадаться, основным промыслом местных жителей издревле была ловля рыбы, и сейчас вы сможете отведать разнообразные блюда из рыбы в многочисленных ресторанах и тавернах острова.</w:t>
            </w:r>
            <w:r w:rsidRPr="00A45153">
              <w:br/>
              <w:t>Возвращение в Милан.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4FEA9" w14:textId="475F3990" w:rsidR="00A45153" w:rsidRPr="00A45153" w:rsidRDefault="00A45153" w:rsidP="00A45153">
            <w:r w:rsidRPr="00A45153">
              <w:t xml:space="preserve">€ </w:t>
            </w:r>
            <w:r>
              <w:t>1290</w:t>
            </w:r>
          </w:p>
        </w:tc>
      </w:tr>
      <w:tr w:rsidR="00A45153" w:rsidRPr="00A45153" w14:paraId="6522EB70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0B699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ЭКСКУРСИИ ИЗ МИЛАНА НА ПОЕЗДЕ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9E92A" w14:textId="77777777" w:rsidR="00A45153" w:rsidRPr="00A45153" w:rsidRDefault="00A45153" w:rsidP="00A45153">
            <w:pPr>
              <w:rPr>
                <w:b/>
                <w:bCs/>
              </w:rPr>
            </w:pPr>
          </w:p>
        </w:tc>
      </w:tr>
      <w:tr w:rsidR="00A45153" w:rsidRPr="00A45153" w14:paraId="78012051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F1935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HA ОЗЕРО КОМО на поезде, обзорная экскурсия по городу с гидом 1,5 часа / стоимость с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6C0D9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2E7C196C" w14:textId="77777777" w:rsidTr="00A45153">
        <w:trPr>
          <w:trHeight w:val="26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BB4F" w14:textId="77777777" w:rsidR="00A45153" w:rsidRPr="00A45153" w:rsidRDefault="00A45153" w:rsidP="00A45153">
            <w:r w:rsidRPr="00A45153">
              <w:t xml:space="preserve">Поездка на озеро Комо не оставит Вас равнодушными. Расположенное в идиллическом уголке горной Италии, озеро столетиями привлекало туристов, приезжавших покататься на лодках, прогуляться среди живописных холмов, почерпнуть вдохновения или просто отдохнуть. Прибрежная зона знаменита своими уютными поселками в средневековом стиле и многочисленными старинными замками. Северные просторы овеяны почти сверхъестественным спокойствием. </w:t>
            </w:r>
            <w:r w:rsidRPr="00A45153">
              <w:br/>
              <w:t>С берегов длинного узкого озера открывается потрясающий вид на Альпы и города, расположенные вдоль озера.</w:t>
            </w:r>
            <w:r w:rsidRPr="00A45153">
              <w:br/>
              <w:t xml:space="preserve">В стоимость экскурсии включена пешая экскурсия по городу Комо с русскоговорящим гидом (1,5 часа), переезд на поезде из Милана и обратно, свободное время, во время которого можно будет прокатиться на кораблике по озеру (оплачивается по желанию на месте).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BB785" w14:textId="012AF182" w:rsidR="00A45153" w:rsidRPr="00A45153" w:rsidRDefault="00A45153" w:rsidP="00A45153">
            <w:r w:rsidRPr="00A45153">
              <w:t xml:space="preserve">€ </w:t>
            </w:r>
            <w:r>
              <w:t>260</w:t>
            </w:r>
          </w:p>
        </w:tc>
      </w:tr>
      <w:tr w:rsidR="00A45153" w:rsidRPr="00A45153" w14:paraId="5FFF4A70" w14:textId="77777777" w:rsidTr="00A45153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0F3C" w14:textId="77777777" w:rsidR="00A45153" w:rsidRPr="00A45153" w:rsidRDefault="00A45153" w:rsidP="00A45153">
            <w:pPr>
              <w:jc w:val="center"/>
              <w:rPr>
                <w:b/>
                <w:bCs/>
              </w:rPr>
            </w:pPr>
            <w:r w:rsidRPr="00A45153">
              <w:rPr>
                <w:b/>
                <w:bCs/>
              </w:rPr>
              <w:t>ПОЕЗДКА В ШВЕЙЦАРИЮ (ЛУГАНО) И HA ОЗЕРО КОМО на поезде, обзорная экскурсия по городу Комо и в Лугано / стоимость с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D6A2F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2428011F" w14:textId="77777777" w:rsidTr="00A45153">
        <w:trPr>
          <w:trHeight w:val="30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7A1D2" w14:textId="77777777" w:rsidR="00A45153" w:rsidRPr="00A45153" w:rsidRDefault="00A45153" w:rsidP="00A45153">
            <w:r w:rsidRPr="00A45153">
              <w:t xml:space="preserve">Экскурсия из Милано в Швейцарию, городок Лугано, на поезде. Экскурсия в Лугано предлагает вам посещение швейцарского города на берегу живописного озера, который известен своим итальянским стилем, красивой природой, историческим центром и множеством музеев. Основные достопримечательности Лугано - это горы Монте-Бре и Сан-Сальваторе, парк Чиани, а также старинные улицы и церкви. После отправление на поезде на живописное озеро Комо и экскурсия по городку Комо с гидом. Свободное время, во время которого возможно прокатиться на кораблике по озеро Комо (оплачивается по желанию на месте).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7EE25" w14:textId="4354290F" w:rsidR="00A45153" w:rsidRPr="00A45153" w:rsidRDefault="00A45153" w:rsidP="00A45153">
            <w:r w:rsidRPr="00A45153">
              <w:t xml:space="preserve">€ </w:t>
            </w:r>
            <w:r>
              <w:t>350</w:t>
            </w:r>
          </w:p>
        </w:tc>
      </w:tr>
      <w:tr w:rsidR="00A45153" w:rsidRPr="00A45153" w14:paraId="4C26FA67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FC985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ВЕРОНУ И ОЗЕРО ГАРДА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2C331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2E390047" w14:textId="77777777" w:rsidTr="00A45153">
        <w:trPr>
          <w:trHeight w:val="28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125D3" w14:textId="77777777" w:rsidR="00A45153" w:rsidRPr="00A45153" w:rsidRDefault="00A45153" w:rsidP="00A45153">
            <w:r w:rsidRPr="00A45153">
              <w:lastRenderedPageBreak/>
              <w:t>Во время экскурсии мы познакомимся с Вероной - Верона - город с более чем двухтысячелетней историей - стал знаменитым благодаря гениальной трагедии Шекспира. Здесь все дышит историей, а под знаменитым балконом дома Джульетты до сих пор вздыхают влюбленные. Шекспир обессмертил семьи Капулетти и Монтекки, которые действительно жили здесь. Но город знаменит не только этим. После экскурсии по городу мы отправимся на озеро Гарда, городок Сирмионе (переезд на поезде до Desenzano del Garda и затем переезд на машине до Сирмионе), где вместе с гидом пройдем по самым красивым улочкам и кварталам города и выйдем на берег озера Гарда. После экскурсии возвращение в Милан на поезде.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4D26A" w14:textId="42ADD6CC" w:rsidR="00A45153" w:rsidRPr="00A45153" w:rsidRDefault="00A45153" w:rsidP="00A45153">
            <w:r w:rsidRPr="00A45153">
              <w:t xml:space="preserve">€ </w:t>
            </w:r>
            <w:r>
              <w:t>315</w:t>
            </w:r>
          </w:p>
        </w:tc>
      </w:tr>
      <w:tr w:rsidR="00A45153" w:rsidRPr="00A45153" w14:paraId="267582EB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C807A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ВЕРОНУ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9BC9C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4B392A6D" w14:textId="77777777" w:rsidTr="00A45153">
        <w:trPr>
          <w:trHeight w:val="3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C2779" w14:textId="77777777" w:rsidR="00A45153" w:rsidRPr="00A45153" w:rsidRDefault="00A45153" w:rsidP="00A45153">
            <w:r w:rsidRPr="00A45153">
              <w:t xml:space="preserve">Верона - город с более чем двухтысячелетней историей - стал знаменитым благодаря гениальной трагедии Шекспира. Здесь все дышит историей, а под знаменитым балконом дома Джульетты до сих пор вздыхают влюбленные. Шекспир обессмертил семьи Капулетти и Монтекки, которые действительно жили здесь. Но город знаменит не только этим. </w:t>
            </w:r>
            <w:r w:rsidRPr="00A45153">
              <w:br/>
              <w:t xml:space="preserve">О былом римском величии свидетельствует арена – римский амфитеатр, который является одним из самых удивительных памятников археологии в Европе. С XIX века в Амфитеатре дают оперные спектакли и на сегодня - это самый большой оперный театр под открытым небом. </w:t>
            </w:r>
            <w:r w:rsidRPr="00A45153">
              <w:br/>
              <w:t>Интересна многолюдная площадь Erbe. В древние времена здесь располагался Римский Форум. Сейчас на площади можно увидеть готический Дом Купцов и здание Ратуши. Церковь Санта Мария Антика выполнена в романском стиле, перед ней находится кладбище "владык" Вероны с надгробными монументами; в церкви Св. Анастасии пол выложен белым, розовым и голубым мрамором, а внутри хранятся многочисленные шедевры местных художников; Кафедральный собор 12 века с великолепным внутренним залом, где находятся столбы сложной конфигурации из красного веронского мрамора и стрельчатые аркады, поддерживающие крестовые своды с золотыми звездами на голубом фоне.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305FB" w14:textId="48703631" w:rsidR="00A45153" w:rsidRPr="00A45153" w:rsidRDefault="00A45153" w:rsidP="00A45153">
            <w:r w:rsidRPr="00A45153">
              <w:t xml:space="preserve">€ </w:t>
            </w:r>
            <w:r>
              <w:t>170</w:t>
            </w:r>
          </w:p>
        </w:tc>
      </w:tr>
      <w:tr w:rsidR="00A45153" w:rsidRPr="00A45153" w14:paraId="1CC293C7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D72EF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ГЕНУЮ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F24C5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5FA2144D" w14:textId="77777777" w:rsidTr="00A45153">
        <w:trPr>
          <w:trHeight w:val="28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BF695" w14:textId="336AF879" w:rsidR="00A45153" w:rsidRPr="00A45153" w:rsidRDefault="00A45153" w:rsidP="00A45153">
            <w:r w:rsidRPr="00A45153">
              <w:t xml:space="preserve">Уникальная поездка в город Генуя, древние улочки которого напоминают паутину. Стоит только замедлить шаг и нашему взору открываются страницы богатой истории: Дворец Сан Джорджио, удивительный Кафедральный Собор Св. Лоренцо (1118г.), где есть возможность прикоснуться к великим святыням всего христианства, ведь именно здесь находится - Капелла с прахом Иоанна Крестителя и Музей-Сокровищница с редкими реликвиями: – чашей святого Грааля (1 век), которой пользовался Христос в день Тайной вечери; - чашей, на которую падает голова Иоанна Крестителя после её усечения; - уникальные экспонаты, хранившие волосы Девы Марии, матери Христа и шип от тернового венца Иисуса. </w:t>
            </w:r>
            <w:r w:rsidRPr="00A45153">
              <w:br/>
              <w:t xml:space="preserve">Гуляя по средневековым улочкам мы зайдем в Церковь Иисуса ордена Иезуитов (14 век) с алтарями, выполненными кистью П.П.Рубенса. Стены древних ворот - Порта Сопрана (12 век) напомнят нам о жизни великого мореплавателя Христофора Колумба и знаменитого скрипача Никколо Паганини. Закончится экскурсия на площади Piazza Principe.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FA24C" w14:textId="03DA4584" w:rsidR="00A45153" w:rsidRPr="00A45153" w:rsidRDefault="00A45153" w:rsidP="00A45153">
            <w:r w:rsidRPr="00A45153">
              <w:t xml:space="preserve">€ </w:t>
            </w:r>
            <w:r>
              <w:t>230</w:t>
            </w:r>
          </w:p>
        </w:tc>
      </w:tr>
      <w:tr w:rsidR="00A45153" w:rsidRPr="00A45153" w14:paraId="03ED6056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1ADE1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ТУРИН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87DC2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570C3BFD" w14:textId="77777777" w:rsidTr="00A45153">
        <w:trPr>
          <w:trHeight w:val="27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56316" w14:textId="77777777" w:rsidR="00A45153" w:rsidRPr="00A45153" w:rsidRDefault="00A45153" w:rsidP="00A45153">
            <w:r w:rsidRPr="00A45153">
              <w:lastRenderedPageBreak/>
              <w:t>Увлекательная экскурсия в город Турин из Милана на поезде. Встреча с гидом будет на жд вокзале, откуда начнется пешая экскурсия. Город имеет богатую историю и культуру и известен своими арт-галереями, дворцами, театрами, музеями и парками. Турин также знаменит своей архитектурой в стиле барокко, рококо, неоклассицизма и модерна. Большая часть замков, дворцов (в частности Палаццо Мадама), садов и площадей были построены в XVI – XVIII в.в. в процессе перевода столицы Савойского герцогства (позднее Сардинское королевство) из Шамбери (ныне Франция) в Турин и таким образом именно Турин был столицей Италии на протяжении трех столетий.</w:t>
            </w:r>
            <w:r w:rsidRPr="00A45153">
              <w:br/>
              <w:t>Турин иногда называют «колыбелью итальянской свободы», за то, что он является родным городом крупных политиков и людей, внесших большой вклад в Рисорджименто - процесс объединения Италии в единое государство, например Камилло Бенсо- ди - Кавур. Окончание экскурсии. Свободное время. Возвращение в Милан на поезде.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72466" w14:textId="7DD24C5F" w:rsidR="00A45153" w:rsidRPr="00A45153" w:rsidRDefault="00A45153" w:rsidP="00A45153">
            <w:r w:rsidRPr="00A45153">
              <w:t xml:space="preserve">€ </w:t>
            </w:r>
            <w:r>
              <w:t>170</w:t>
            </w:r>
          </w:p>
        </w:tc>
      </w:tr>
      <w:tr w:rsidR="00A45153" w:rsidRPr="00A45153" w14:paraId="6F5183DC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63813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РИМ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1D83D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4B1D5EFB" w14:textId="77777777" w:rsidTr="00A45153">
        <w:trPr>
          <w:trHeight w:val="26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C77C0" w14:textId="77777777" w:rsidR="00A45153" w:rsidRPr="00A45153" w:rsidRDefault="00A45153" w:rsidP="00A45153">
            <w:r w:rsidRPr="00A45153">
              <w:t>Увлекательная экскурсия посвящена античному периоду истории Рима – от легендарных основателей Ромула и Рема до падения Великой Римской империи. Вы увидите самый большой амфитеатр всего античного мира Колизей (осмотр снаружи), Триумфальную Арку Константина, Римский Форум – место, где билось сердце античного Рима (осмотр снаружи) и сохранившуюся поныне Мамертинскую тюрьму – древнейшее, возможно, этрусское сооружение. Далее Вы поднимитесь на один из семи холмов, на котором возник древний Рим – Капитолий, где находится конная статуя имератора Марка Аврелия и откуда открывается потрясающий вид на Римский форум. У подножия Капитолийского Холма находится площадь Венеции с белоснежным монументом Витториано, построенным в честь первого короля объединённой Италии Виктора Эммануила II. Завершится экскурсия у „храма всех богов“ Пантеона.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AB8B9" w14:textId="2A81C6BE" w:rsidR="00A45153" w:rsidRPr="00A45153" w:rsidRDefault="00A45153" w:rsidP="00A45153">
            <w:r w:rsidRPr="00A45153">
              <w:t xml:space="preserve">€ </w:t>
            </w:r>
            <w:r>
              <w:t>290</w:t>
            </w:r>
          </w:p>
        </w:tc>
      </w:tr>
      <w:tr w:rsidR="00A45153" w:rsidRPr="00A45153" w14:paraId="01474231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1B1DA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 ВЕНЕЦИЮ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0DCE6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2DDB6F0E" w14:textId="77777777" w:rsidTr="00A45153">
        <w:trPr>
          <w:trHeight w:val="28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31517" w14:textId="77777777" w:rsidR="00A45153" w:rsidRPr="00A45153" w:rsidRDefault="00A45153" w:rsidP="00A45153">
            <w:r w:rsidRPr="00A45153">
              <w:t>Венеция – единственный город в мире, построенный на воде, откроется перед Вами словно прекрасное видение на границе суши и моря. Начнется экскурсия от жд вокзала Венеция Санта Лучия. Во время экскурсии Вы побываете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клокольню и собор Святого Марка, где хранятся останки евангелиста, ставшего покровителем города, дворец Дожей – самое грандиозное здание Венеции, Старые и Новые Прокурации, на первом этаже которых находятся 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CB2E" w14:textId="231BCABD" w:rsidR="00A45153" w:rsidRPr="00A45153" w:rsidRDefault="00A45153" w:rsidP="00A45153">
            <w:r w:rsidRPr="00A45153">
              <w:t xml:space="preserve">€ </w:t>
            </w:r>
            <w:r>
              <w:t>200</w:t>
            </w:r>
          </w:p>
        </w:tc>
      </w:tr>
      <w:tr w:rsidR="00A45153" w:rsidRPr="00A45153" w14:paraId="5772032C" w14:textId="77777777" w:rsidTr="00A451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024E1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ЭКСКУРСИЯ ВО ФЛОРЕНЦИЮ на поезде стоимость указана на человека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3BFCD" w14:textId="77777777" w:rsidR="00A45153" w:rsidRPr="00A45153" w:rsidRDefault="00A45153" w:rsidP="00A45153">
            <w:pPr>
              <w:rPr>
                <w:b/>
                <w:bCs/>
              </w:rPr>
            </w:pPr>
            <w:r w:rsidRPr="00A45153">
              <w:rPr>
                <w:b/>
                <w:bCs/>
              </w:rPr>
              <w:t>min 2 pax</w:t>
            </w:r>
          </w:p>
        </w:tc>
      </w:tr>
      <w:tr w:rsidR="00A45153" w:rsidRPr="00A45153" w14:paraId="66237BAC" w14:textId="77777777" w:rsidTr="00A45153">
        <w:trPr>
          <w:trHeight w:val="39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097CF" w14:textId="77777777" w:rsidR="00A45153" w:rsidRPr="00A45153" w:rsidRDefault="00A45153" w:rsidP="00A45153">
            <w:r w:rsidRPr="00A45153">
              <w:lastRenderedPageBreak/>
              <w:t>Знакомство с Флоренцией – городом, который любили и восхваляли величайшие поэты мира, лучезарным краем, колыбелью эпохи Возрождения, краем ремёсел, отменной кухни и виноделия. Узенькие улочки, по которым в своё время ступали Данте, Рафаэль, Леонардо, Веспуччи и другие известные художники, архитекторы, скульпторы и поэты, таят в себе вековую историю и „дышат“ атмосферой прошлых времён с невероятными приключениями, аферами и любовными историями. Мы начнём своё знакомство с городом на просторной площади Святого Креста, окружённой старинными палаццо флорентийской знати, над которыми доминирует один из самых знаменитых итальянских храмов – Базилика Святого Креста, где захоронены гениальные Микеланджело, Галилей, Россини, Маккиавели и многие другие. На Соборной площади вы увидите великолепный Флорентийский собор, колокольню Джотто и Баптистерий. Далее вы посетите самый старый и знаменитый мост города – Понте Веккьо и бывший центр политической жизни Флорентийской Республики – площадь Синьории с величественным Палаццо Веккьо, лоджией Ланци, статуей Давида и фонтаном Нептуна.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CBE75" w14:textId="2A1BAA68" w:rsidR="00A45153" w:rsidRPr="00A45153" w:rsidRDefault="00A45153" w:rsidP="00A45153">
            <w:r w:rsidRPr="00A45153">
              <w:t xml:space="preserve">€ </w:t>
            </w:r>
            <w:r>
              <w:t>195</w:t>
            </w:r>
          </w:p>
        </w:tc>
      </w:tr>
    </w:tbl>
    <w:p w14:paraId="4A73F525" w14:textId="77777777" w:rsidR="00AD38ED" w:rsidRDefault="00AD38ED"/>
    <w:p w14:paraId="35BF799A" w14:textId="1DB0CC69" w:rsidR="00995FC6" w:rsidRDefault="00995FC6">
      <w:r w:rsidRPr="00995FC6">
        <w:t>Окончательная стоимость подтверждается на момент бронирования.</w:t>
      </w:r>
      <w:r>
        <w:t xml:space="preserve"> *</w:t>
      </w:r>
    </w:p>
    <w:sectPr w:rsidR="0099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93"/>
    <w:rsid w:val="006022CF"/>
    <w:rsid w:val="008F0993"/>
    <w:rsid w:val="00995FC6"/>
    <w:rsid w:val="009B1286"/>
    <w:rsid w:val="00A45153"/>
    <w:rsid w:val="00AD38ED"/>
    <w:rsid w:val="00B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EC0B"/>
  <w15:chartTrackingRefBased/>
  <w15:docId w15:val="{5FA53B22-1881-4E45-9434-F64C3F54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9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9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9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9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99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99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0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99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9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99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F09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2676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Pak</dc:creator>
  <cp:keywords/>
  <dc:description/>
  <cp:lastModifiedBy>Yuliya Pak</cp:lastModifiedBy>
  <cp:revision>3</cp:revision>
  <dcterms:created xsi:type="dcterms:W3CDTF">2026-06-08T06:31:00Z</dcterms:created>
  <dcterms:modified xsi:type="dcterms:W3CDTF">2026-06-08T06:40:00Z</dcterms:modified>
</cp:coreProperties>
</file>